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9805B" w14:textId="77777777" w:rsidR="00714C88" w:rsidRDefault="00000000">
      <w:pPr>
        <w:pStyle w:val="Standard"/>
        <w:jc w:val="center"/>
        <w:rPr>
          <w:sz w:val="64"/>
          <w:szCs w:val="64"/>
        </w:rPr>
      </w:pPr>
      <w:r>
        <w:rPr>
          <w:sz w:val="64"/>
          <w:szCs w:val="64"/>
        </w:rPr>
        <w:t xml:space="preserve">Rider </w:t>
      </w:r>
      <w:proofErr w:type="spellStart"/>
      <w:r>
        <w:rPr>
          <w:sz w:val="64"/>
          <w:szCs w:val="64"/>
        </w:rPr>
        <w:t>Hospitality</w:t>
      </w:r>
      <w:proofErr w:type="spellEnd"/>
    </w:p>
    <w:p w14:paraId="14FDE00E" w14:textId="77777777" w:rsidR="00714C88" w:rsidRDefault="00000000">
      <w:pPr>
        <w:pStyle w:val="Standard"/>
        <w:jc w:val="center"/>
        <w:rPr>
          <w:sz w:val="64"/>
          <w:szCs w:val="64"/>
        </w:rPr>
      </w:pPr>
      <w:proofErr w:type="spellStart"/>
      <w:r>
        <w:rPr>
          <w:sz w:val="64"/>
          <w:szCs w:val="64"/>
        </w:rPr>
        <w:t>Kobranocka</w:t>
      </w:r>
      <w:proofErr w:type="spellEnd"/>
    </w:p>
    <w:p w14:paraId="6A892704" w14:textId="77777777" w:rsidR="00714C88" w:rsidRDefault="00714C88">
      <w:pPr>
        <w:pStyle w:val="Standard"/>
        <w:jc w:val="center"/>
        <w:rPr>
          <w:sz w:val="64"/>
          <w:szCs w:val="64"/>
        </w:rPr>
      </w:pPr>
    </w:p>
    <w:p w14:paraId="2AAAAB8E" w14:textId="77777777" w:rsidR="00714C8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Hotel *** w konfiguracji 7x1os i 2x2os</w:t>
      </w:r>
    </w:p>
    <w:p w14:paraId="70843E06" w14:textId="77777777" w:rsidR="00714C8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pokoje 1 osobowe</w:t>
      </w:r>
    </w:p>
    <w:p w14:paraId="1C4C6B69" w14:textId="77777777" w:rsidR="00714C88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Andrzej Kraiński</w:t>
      </w:r>
    </w:p>
    <w:p w14:paraId="3AC15F1B" w14:textId="77777777" w:rsidR="00714C88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Jacek </w:t>
      </w:r>
      <w:proofErr w:type="spellStart"/>
      <w:r>
        <w:rPr>
          <w:sz w:val="28"/>
          <w:szCs w:val="28"/>
        </w:rPr>
        <w:t>Bryndal</w:t>
      </w:r>
      <w:proofErr w:type="spellEnd"/>
    </w:p>
    <w:p w14:paraId="276A5EFC" w14:textId="77777777" w:rsidR="00714C88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Jacek </w:t>
      </w:r>
      <w:proofErr w:type="spellStart"/>
      <w:r>
        <w:rPr>
          <w:sz w:val="28"/>
          <w:szCs w:val="28"/>
        </w:rPr>
        <w:t>Moczadło</w:t>
      </w:r>
      <w:proofErr w:type="spellEnd"/>
    </w:p>
    <w:p w14:paraId="36CAAAA9" w14:textId="77777777" w:rsidR="00714C88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Mikołaj Toczko</w:t>
      </w:r>
    </w:p>
    <w:p w14:paraId="1801E951" w14:textId="77777777" w:rsidR="00714C88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Marcin Kurek</w:t>
      </w:r>
    </w:p>
    <w:p w14:paraId="1C608CB0" w14:textId="77777777" w:rsidR="00714C88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 xml:space="preserve">Kamil </w:t>
      </w:r>
      <w:proofErr w:type="spellStart"/>
      <w:r>
        <w:rPr>
          <w:sz w:val="28"/>
          <w:szCs w:val="28"/>
        </w:rPr>
        <w:t>Bobrukiewicz</w:t>
      </w:r>
      <w:proofErr w:type="spellEnd"/>
    </w:p>
    <w:p w14:paraId="3F02019F" w14:textId="77777777" w:rsidR="00714C88" w:rsidRDefault="00000000">
      <w:pPr>
        <w:pStyle w:val="Standard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Mariusz Skiba</w:t>
      </w:r>
    </w:p>
    <w:p w14:paraId="4B0507C1" w14:textId="77777777" w:rsidR="00714C8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Pokój 2 osobowy:</w:t>
      </w:r>
    </w:p>
    <w:p w14:paraId="1B074C89" w14:textId="77777777" w:rsidR="00714C88" w:rsidRDefault="0000000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Adam Majewski</w:t>
      </w:r>
    </w:p>
    <w:p w14:paraId="020FD9F2" w14:textId="77777777" w:rsidR="00714C88" w:rsidRDefault="00000000">
      <w:pPr>
        <w:pStyle w:val="Standard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 xml:space="preserve">Przemysław </w:t>
      </w:r>
      <w:proofErr w:type="spellStart"/>
      <w:r>
        <w:rPr>
          <w:sz w:val="28"/>
          <w:szCs w:val="28"/>
        </w:rPr>
        <w:t>Gronkowski</w:t>
      </w:r>
      <w:proofErr w:type="spellEnd"/>
    </w:p>
    <w:p w14:paraId="3528D8E7" w14:textId="77777777" w:rsidR="00714C88" w:rsidRDefault="00714C88">
      <w:pPr>
        <w:pStyle w:val="Standard"/>
        <w:rPr>
          <w:sz w:val="28"/>
          <w:szCs w:val="28"/>
        </w:rPr>
      </w:pPr>
    </w:p>
    <w:p w14:paraId="7B15F467" w14:textId="77777777" w:rsidR="00714C8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Garderoba może być w budynku obok sceny bądź w namiocie za sceną. Wyposażona w krzesła 9 szt., lustro, gniazdka elektryczne oraz oświetlenie.</w:t>
      </w:r>
    </w:p>
    <w:p w14:paraId="144E0623" w14:textId="77777777" w:rsidR="00714C8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Na godzinę przed koncertem w garderobie: Woda w but. 0,5 niegazowana 10 </w:t>
      </w:r>
      <w:proofErr w:type="spellStart"/>
      <w:r>
        <w:rPr>
          <w:sz w:val="28"/>
          <w:szCs w:val="28"/>
        </w:rPr>
        <w:t>szt</w:t>
      </w:r>
      <w:proofErr w:type="spellEnd"/>
      <w:r>
        <w:rPr>
          <w:sz w:val="28"/>
          <w:szCs w:val="28"/>
        </w:rPr>
        <w:t>, pepsi 2l, soki 3l., kanapki, owoce, ciastka.</w:t>
      </w:r>
    </w:p>
    <w:p w14:paraId="104E23CA" w14:textId="77777777" w:rsidR="00714C88" w:rsidRDefault="00714C88">
      <w:pPr>
        <w:pStyle w:val="Standard"/>
        <w:rPr>
          <w:sz w:val="28"/>
          <w:szCs w:val="28"/>
        </w:rPr>
      </w:pPr>
    </w:p>
    <w:p w14:paraId="20BFC344" w14:textId="77777777" w:rsidR="00714C8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Za sceną toaleta </w:t>
      </w:r>
      <w:proofErr w:type="spellStart"/>
      <w:r>
        <w:rPr>
          <w:sz w:val="28"/>
          <w:szCs w:val="28"/>
        </w:rPr>
        <w:t>ToiToi</w:t>
      </w:r>
      <w:proofErr w:type="spellEnd"/>
      <w:r>
        <w:rPr>
          <w:sz w:val="28"/>
          <w:szCs w:val="28"/>
        </w:rPr>
        <w:t xml:space="preserve"> bądź w budynku jeśli jest niedaleko sceny.</w:t>
      </w:r>
    </w:p>
    <w:p w14:paraId="77B2DB18" w14:textId="77777777" w:rsidR="00714C88" w:rsidRDefault="00714C88">
      <w:pPr>
        <w:pStyle w:val="Standard"/>
        <w:rPr>
          <w:sz w:val="28"/>
          <w:szCs w:val="28"/>
        </w:rPr>
      </w:pPr>
    </w:p>
    <w:p w14:paraId="238C2E4B" w14:textId="77777777" w:rsidR="00714C88" w:rsidRDefault="00000000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Po próbie obiad dla 9 osób (w tym 3 </w:t>
      </w:r>
      <w:proofErr w:type="spellStart"/>
      <w:r>
        <w:rPr>
          <w:sz w:val="28"/>
          <w:szCs w:val="28"/>
        </w:rPr>
        <w:t>wege</w:t>
      </w:r>
      <w:proofErr w:type="spellEnd"/>
      <w:r>
        <w:rPr>
          <w:sz w:val="28"/>
          <w:szCs w:val="28"/>
        </w:rPr>
        <w:t xml:space="preserve"> )</w:t>
      </w:r>
    </w:p>
    <w:sectPr w:rsidR="00714C88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32051B" w14:textId="77777777" w:rsidR="000955C5" w:rsidRDefault="000955C5">
      <w:r>
        <w:separator/>
      </w:r>
    </w:p>
  </w:endnote>
  <w:endnote w:type="continuationSeparator" w:id="0">
    <w:p w14:paraId="23BEA7B4" w14:textId="77777777" w:rsidR="000955C5" w:rsidRDefault="000955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OpenSymbol">
    <w:altName w:val="Calibri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DA8A38" w14:textId="77777777" w:rsidR="000955C5" w:rsidRDefault="000955C5">
      <w:r>
        <w:rPr>
          <w:color w:val="000000"/>
        </w:rPr>
        <w:separator/>
      </w:r>
    </w:p>
  </w:footnote>
  <w:footnote w:type="continuationSeparator" w:id="0">
    <w:p w14:paraId="3F9D4693" w14:textId="77777777" w:rsidR="000955C5" w:rsidRDefault="000955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B423B92"/>
    <w:multiLevelType w:val="multilevel"/>
    <w:tmpl w:val="4308D9D2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" w15:restartNumberingAfterBreak="0">
    <w:nsid w:val="5922463D"/>
    <w:multiLevelType w:val="multilevel"/>
    <w:tmpl w:val="BD5C1C14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num w:numId="1" w16cid:durableId="1304970637">
    <w:abstractNumId w:val="1"/>
  </w:num>
  <w:num w:numId="2" w16cid:durableId="740573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14C88"/>
    <w:rsid w:val="000955C5"/>
    <w:rsid w:val="00436594"/>
    <w:rsid w:val="006E1A1A"/>
    <w:rsid w:val="00714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C6EFE4"/>
  <w15:docId w15:val="{8F136A0B-5F9C-4FB1-AE45-FFDE1ADF1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534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MK</dc:creator>
  <cp:lastModifiedBy>Mikołaj Toczko</cp:lastModifiedBy>
  <cp:revision>2</cp:revision>
  <dcterms:created xsi:type="dcterms:W3CDTF">2025-01-20T11:24:00Z</dcterms:created>
  <dcterms:modified xsi:type="dcterms:W3CDTF">2025-01-20T11:24:00Z</dcterms:modified>
</cp:coreProperties>
</file>